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EC280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032A4A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7308535B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2172C65E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B30C4D0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FB300A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76EA64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AECF569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F8FA943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55D73BC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2DF20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6A9C9D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AB0D66F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2D1F22F0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E8C170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F5BFFBE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6F0F9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AB4E4BF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18B860A3" w14:textId="77777777" w:rsidR="00032A4A" w:rsidRPr="00964814" w:rsidRDefault="00032A4A" w:rsidP="00032A4A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745FFA3E" w14:textId="77777777" w:rsidR="00032A4A" w:rsidRPr="00964814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2110231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E861C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31F3241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ED7959E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0F93BC7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31B231EB" w14:textId="77777777" w:rsidR="00032A4A" w:rsidRPr="0067563E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1C31D48C" w14:textId="77777777" w:rsidR="00B24B42" w:rsidRPr="00032A4A" w:rsidRDefault="00032A4A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3EB3BFF9" w14:textId="77777777" w:rsidR="00E31452" w:rsidRPr="00032A4A" w:rsidRDefault="00E31452" w:rsidP="00032A4A">
      <w:pPr>
        <w:pStyle w:val="Akapitzlist"/>
        <w:shd w:val="clear" w:color="auto" w:fill="D9D9D9" w:themeFill="background1" w:themeFillShade="D9"/>
        <w:spacing w:after="120" w:line="312" w:lineRule="auto"/>
        <w:ind w:left="0"/>
        <w:jc w:val="center"/>
        <w:rPr>
          <w:rFonts w:ascii="Garamond" w:hAnsi="Garamond" w:cs="Times New Roman"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lastRenderedPageBreak/>
        <w:t xml:space="preserve">OŚWIADCZENIE </w:t>
      </w:r>
      <w:r w:rsidR="00DF34DE" w:rsidRPr="00032A4A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PODMIOTU UDOSTĘPNIAJĄCEGO ZASOBY</w:t>
      </w:r>
    </w:p>
    <w:p w14:paraId="10D88761" w14:textId="77777777" w:rsidR="00E31452" w:rsidRPr="00032A4A" w:rsidRDefault="00E31452" w:rsidP="002A5CB1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składane na podstawie art. 125 ust. </w:t>
      </w:r>
      <w:r w:rsidR="00DF34DE" w:rsidRPr="00032A4A">
        <w:rPr>
          <w:rFonts w:ascii="Garamond" w:hAnsi="Garamond" w:cs="Times New Roman"/>
          <w:b/>
          <w:bCs/>
          <w:sz w:val="24"/>
          <w:szCs w:val="24"/>
        </w:rPr>
        <w:t>5</w:t>
      </w: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2021 poz. 1129 z późniejszymi zmianami; dalej jako: </w:t>
      </w:r>
      <w:r w:rsidRPr="00032A4A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5DCE587F" w14:textId="77777777" w:rsidR="00DF34DE" w:rsidRPr="00032A4A" w:rsidRDefault="00DF34DE" w:rsidP="00DF34DE">
      <w:pPr>
        <w:shd w:val="clear" w:color="auto" w:fill="D9D9D9"/>
        <w:spacing w:before="240" w:after="480" w:line="312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032A4A">
        <w:rPr>
          <w:rFonts w:ascii="Garamond" w:hAnsi="Garamond"/>
          <w:i/>
          <w:iCs/>
          <w:sz w:val="18"/>
          <w:szCs w:val="18"/>
          <w:u w:val="single"/>
        </w:rPr>
        <w:t>Uwaga</w:t>
      </w:r>
      <w:r w:rsidRPr="00032A4A">
        <w:rPr>
          <w:rFonts w:ascii="Garamond" w:hAnsi="Garamond"/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5025EC2F" w14:textId="77777777" w:rsidR="00032A4A" w:rsidRPr="00361802" w:rsidRDefault="00032A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59E29E11" w14:textId="40EA8A8F" w:rsidR="00032A4A" w:rsidRPr="00361802" w:rsidRDefault="00BF6A2F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>
        <w:rPr>
          <w:rFonts w:ascii="Garamond" w:hAnsi="Garamond" w:cs="Times New Roman"/>
          <w:b/>
          <w:bCs/>
          <w:i/>
          <w:iCs/>
          <w:sz w:val="32"/>
        </w:rPr>
        <w:t>Najem samochodów osobowych</w:t>
      </w:r>
      <w:r w:rsidRPr="00A44EC8">
        <w:rPr>
          <w:rFonts w:ascii="Garamond" w:hAnsi="Garamond" w:cs="Times New Roman"/>
          <w:b/>
          <w:bCs/>
          <w:i/>
          <w:iCs/>
          <w:sz w:val="32"/>
        </w:rPr>
        <w:t xml:space="preserve"> dla Wojewódzkiego Ośrodka Ruchu Drogowego w Toruniu</w:t>
      </w:r>
      <w:r>
        <w:rPr>
          <w:rFonts w:ascii="Garamond" w:hAnsi="Garamond" w:cs="Times New Roman"/>
          <w:b/>
          <w:bCs/>
          <w:i/>
          <w:iCs/>
          <w:sz w:val="32"/>
        </w:rPr>
        <w:t xml:space="preserve"> oraz Oddziału Terenowego WORD w Grudziądzu</w:t>
      </w:r>
    </w:p>
    <w:p w14:paraId="65D6C798" w14:textId="77777777" w:rsidR="00E31452" w:rsidRPr="00032A4A" w:rsidRDefault="00032A4A" w:rsidP="00032A4A">
      <w:pPr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  <w:r w:rsidR="00E31452" w:rsidRPr="00032A4A">
        <w:rPr>
          <w:rFonts w:ascii="Garamond" w:hAnsi="Garamond" w:cs="Times New Roman"/>
          <w:sz w:val="24"/>
          <w:szCs w:val="24"/>
        </w:rPr>
        <w:t>:</w:t>
      </w:r>
    </w:p>
    <w:p w14:paraId="7BB3EEC0" w14:textId="77777777" w:rsidR="0004620E" w:rsidRPr="00032A4A" w:rsidRDefault="00E31452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 xml:space="preserve">OŚWIADCZENIE DOTYCZĄCE </w:t>
      </w:r>
      <w:r w:rsidR="00DF34DE" w:rsidRPr="00032A4A">
        <w:rPr>
          <w:rFonts w:ascii="Garamond" w:hAnsi="Garamond" w:cs="Times New Roman"/>
          <w:b/>
          <w:bCs/>
          <w:sz w:val="28"/>
          <w:szCs w:val="28"/>
        </w:rPr>
        <w:t>PODSTAW WYKLUCZENIA</w:t>
      </w:r>
      <w:r w:rsidRPr="00032A4A">
        <w:rPr>
          <w:rFonts w:ascii="Garamond" w:hAnsi="Garamond" w:cs="Times New Roman"/>
          <w:b/>
          <w:bCs/>
          <w:sz w:val="28"/>
          <w:szCs w:val="28"/>
        </w:rPr>
        <w:t>:</w:t>
      </w:r>
    </w:p>
    <w:p w14:paraId="40DB4877" w14:textId="77777777" w:rsidR="00B24B42" w:rsidRPr="00032A4A" w:rsidRDefault="0004620E" w:rsidP="00032A4A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8745DE">
        <w:rPr>
          <w:rFonts w:ascii="Garamond" w:hAnsi="Garamond" w:cs="Times New Roman"/>
        </w:rPr>
      </w:r>
      <w:r w:rsidR="008745DE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Pr="00032A4A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032A4A">
        <w:rPr>
          <w:rFonts w:ascii="Garamond" w:hAnsi="Garamond" w:cs="Times New Roman"/>
          <w:sz w:val="24"/>
          <w:szCs w:val="24"/>
        </w:rPr>
        <w:t>.</w:t>
      </w:r>
    </w:p>
    <w:p w14:paraId="3777DBDE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8745DE">
        <w:rPr>
          <w:rFonts w:ascii="Garamond" w:hAnsi="Garamond" w:cs="Times New Roman"/>
        </w:rPr>
      </w:r>
      <w:r w:rsidR="008745DE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/>
          <w:sz w:val="24"/>
          <w:szCs w:val="24"/>
        </w:rPr>
        <w:tab/>
      </w:r>
      <w:r w:rsidRPr="00032A4A">
        <w:rPr>
          <w:rFonts w:ascii="Garamond" w:hAnsi="Garamond"/>
          <w:sz w:val="24"/>
          <w:szCs w:val="24"/>
        </w:rPr>
        <w:tab/>
        <w:t xml:space="preserve">Oświadczam, że nie zachodzą w stosunku do mnie przesłanki wykluczenia z postępowania na podstawie </w:t>
      </w:r>
      <w:r w:rsidRPr="00032A4A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032A4A">
        <w:rPr>
          <w:rFonts w:ascii="Garamond" w:hAnsi="Garamond"/>
          <w:sz w:val="24"/>
          <w:szCs w:val="24"/>
        </w:rPr>
        <w:t xml:space="preserve"> (Dz. U. poz. 835)</w:t>
      </w:r>
      <w:r w:rsidRPr="00032A4A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0C3A96F0" w14:textId="77777777" w:rsidR="0004620E" w:rsidRPr="00032A4A" w:rsidRDefault="0004620E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3EBD2D02" w14:textId="77777777" w:rsidR="0004620E" w:rsidRPr="00032A4A" w:rsidRDefault="0004620E" w:rsidP="0004620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032A4A">
        <w:rPr>
          <w:rFonts w:ascii="Garamond" w:hAnsi="Garamond"/>
          <w:color w:val="0070C0"/>
          <w:sz w:val="20"/>
          <w:szCs w:val="20"/>
        </w:rPr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7A748BED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8745DE">
        <w:rPr>
          <w:rFonts w:ascii="Garamond" w:hAnsi="Garamond" w:cs="Times New Roman"/>
        </w:rPr>
      </w:r>
      <w:r w:rsidR="008745DE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032A4A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6428FA0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032A4A">
        <w:rPr>
          <w:rFonts w:ascii="Garamond" w:hAnsi="Garamond" w:cs="Times New Roman"/>
          <w:sz w:val="20"/>
          <w:szCs w:val="20"/>
        </w:rPr>
        <w:tab/>
        <w:t>(</w:t>
      </w:r>
      <w:r w:rsidRPr="00032A4A">
        <w:rPr>
          <w:rFonts w:ascii="Garamond" w:hAnsi="Garamond"/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032A4A">
        <w:rPr>
          <w:rFonts w:ascii="Garamond" w:hAnsi="Garamond" w:cs="Times New Roman"/>
          <w:sz w:val="20"/>
          <w:szCs w:val="20"/>
        </w:rPr>
        <w:t>).</w:t>
      </w:r>
    </w:p>
    <w:p w14:paraId="130C02C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8745DE">
        <w:rPr>
          <w:rFonts w:ascii="Garamond" w:hAnsi="Garamond" w:cs="Times New Roman"/>
        </w:rPr>
      </w:r>
      <w:r w:rsidR="008745DE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032A4A">
        <w:rPr>
          <w:rFonts w:ascii="Garamond" w:hAnsi="Garamond"/>
          <w:sz w:val="24"/>
          <w:szCs w:val="24"/>
        </w:rPr>
        <w:t xml:space="preserve">na podstawie </w:t>
      </w:r>
      <w:r w:rsidRPr="00032A4A">
        <w:rPr>
          <w:rFonts w:ascii="Garamond" w:hAnsi="Garamond"/>
          <w:sz w:val="24"/>
          <w:szCs w:val="24"/>
          <w:u w:val="single"/>
        </w:rPr>
        <w:t>art. 110 ust. 2 ustawy PZP</w:t>
      </w:r>
      <w:r w:rsidRPr="00032A4A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032A4A">
        <w:rPr>
          <w:rFonts w:ascii="Garamond" w:hAnsi="Garamond" w:cs="Times New Roman"/>
          <w:sz w:val="24"/>
          <w:szCs w:val="24"/>
        </w:rPr>
        <w:t>:</w:t>
      </w:r>
    </w:p>
    <w:p w14:paraId="4ED292C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(</w:t>
      </w:r>
      <w:r w:rsidRPr="00032A4A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032A4A">
        <w:rPr>
          <w:rFonts w:ascii="Garamond" w:hAnsi="Garamond" w:cs="Times New Roman"/>
          <w:sz w:val="24"/>
          <w:szCs w:val="24"/>
        </w:rPr>
        <w:t>):</w:t>
      </w:r>
    </w:p>
    <w:p w14:paraId="7F5504D9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7BA7FA01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762EFE42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3DD1A99" w14:textId="77777777" w:rsidR="005A05A7" w:rsidRPr="00032A4A" w:rsidRDefault="0004620E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>OŚWIADCZENIE DOTYCZĄCE WARUNKÓW UDZIAŁU W POSTĘPOWANIU:</w:t>
      </w:r>
    </w:p>
    <w:p w14:paraId="5452135B" w14:textId="77777777" w:rsidR="0004620E" w:rsidRPr="00032A4A" w:rsidRDefault="0004620E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8745DE">
        <w:rPr>
          <w:rFonts w:ascii="Garamond" w:hAnsi="Garamond" w:cs="Times New Roman"/>
        </w:rPr>
      </w:r>
      <w:r w:rsidR="008745DE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>Oświadczam, że spełniam wszystkie warunki udziału w postępowaniu określone przez Zamawiającego w Specyfikacji Warunków Zamówienia.</w:t>
      </w:r>
    </w:p>
    <w:p w14:paraId="6BBD779A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5EA23E36" w14:textId="77777777" w:rsidR="006E0238" w:rsidRPr="00032A4A" w:rsidRDefault="00E31452" w:rsidP="00032A4A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>OŚWIADCZENIE DOTYCZĄCE PODANYCH INFORMACJI:</w:t>
      </w:r>
    </w:p>
    <w:p w14:paraId="113993C8" w14:textId="77777777" w:rsidR="0004620E" w:rsidRPr="00032A4A" w:rsidRDefault="00E31452" w:rsidP="006E0238">
      <w:pPr>
        <w:pStyle w:val="Bezodstpw"/>
        <w:spacing w:after="24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68E7244A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6681369" w14:textId="77777777" w:rsidR="006E0238" w:rsidRPr="00032A4A" w:rsidRDefault="006E0238" w:rsidP="00032A4A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61BD6587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9ECE9B3" w14:textId="77777777" w:rsidR="006E0238" w:rsidRPr="00032A4A" w:rsidRDefault="006E0238" w:rsidP="006E0238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50CE42F4" w14:textId="77777777" w:rsidR="006E0238" w:rsidRPr="00032A4A" w:rsidRDefault="006E0238" w:rsidP="006E0238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3EB7D0F" w14:textId="77777777" w:rsidR="006E0238" w:rsidRPr="00032A4A" w:rsidRDefault="006E0238" w:rsidP="006E0238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lastRenderedPageBreak/>
        <w:t>…………………………………………………………………………………………….</w:t>
      </w:r>
    </w:p>
    <w:p w14:paraId="4C2969F0" w14:textId="77777777" w:rsidR="006E0238" w:rsidRDefault="006E0238" w:rsidP="006E0238">
      <w:pPr>
        <w:spacing w:after="120" w:line="312" w:lineRule="auto"/>
        <w:ind w:left="567"/>
        <w:jc w:val="both"/>
        <w:rPr>
          <w:rFonts w:ascii="Garamond" w:hAnsi="Garamond"/>
          <w:i/>
          <w:iCs/>
          <w:sz w:val="20"/>
          <w:szCs w:val="20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D1EC95" w14:textId="77777777" w:rsidR="00032A4A" w:rsidRPr="00032A4A" w:rsidRDefault="00032A4A" w:rsidP="00032A4A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6F6E0C82" w14:textId="77777777" w:rsidR="00032A4A" w:rsidRPr="00032A4A" w:rsidRDefault="00032A4A" w:rsidP="00032A4A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E2C525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75B20843" w14:textId="77777777" w:rsidR="00DF34DE" w:rsidRPr="00032A4A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032A4A" w14:paraId="0E3BC56F" w14:textId="77777777" w:rsidTr="002A5CB1">
        <w:tc>
          <w:tcPr>
            <w:tcW w:w="4606" w:type="dxa"/>
            <w:shd w:val="clear" w:color="auto" w:fill="auto"/>
            <w:vAlign w:val="center"/>
          </w:tcPr>
          <w:p w14:paraId="49F3DADD" w14:textId="7FCA3606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20391D" w14:textId="77777777" w:rsidR="006E0238" w:rsidRPr="00032A4A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032A4A" w14:paraId="4831D49F" w14:textId="77777777" w:rsidTr="002A5CB1">
        <w:tc>
          <w:tcPr>
            <w:tcW w:w="4606" w:type="dxa"/>
            <w:shd w:val="clear" w:color="auto" w:fill="auto"/>
            <w:vAlign w:val="center"/>
          </w:tcPr>
          <w:p w14:paraId="2611FA22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AB5B6C8" w14:textId="77777777" w:rsidR="006E0238" w:rsidRPr="00032A4A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AB6B9EB" w14:textId="77777777" w:rsidR="006E0238" w:rsidRPr="00032A4A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032A4A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3B6D3" w14:textId="77777777" w:rsidR="007E4BAD" w:rsidRDefault="007E4BAD" w:rsidP="008750F6">
      <w:pPr>
        <w:spacing w:after="0" w:line="240" w:lineRule="auto"/>
      </w:pPr>
      <w:r>
        <w:separator/>
      </w:r>
    </w:p>
  </w:endnote>
  <w:endnote w:type="continuationSeparator" w:id="0">
    <w:p w14:paraId="1CDCBD8D" w14:textId="77777777" w:rsidR="007E4BAD" w:rsidRDefault="007E4BA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86FD" w14:textId="77777777" w:rsidR="001E5003" w:rsidRDefault="001E50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A773C9">
      <w:rPr>
        <w:rStyle w:val="Numerstrony"/>
        <w:rFonts w:ascii="Times New Roman" w:hAnsi="Times New Roman" w:cs="Times New Roman"/>
        <w:noProof/>
        <w:sz w:val="24"/>
        <w:szCs w:val="24"/>
      </w:rPr>
      <w:t>4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F73F" w14:textId="77777777" w:rsidR="001E5003" w:rsidRDefault="001E5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11E67" w14:textId="77777777" w:rsidR="007E4BAD" w:rsidRDefault="007E4BAD" w:rsidP="008750F6">
      <w:pPr>
        <w:spacing w:after="0" w:line="240" w:lineRule="auto"/>
      </w:pPr>
      <w:r>
        <w:separator/>
      </w:r>
    </w:p>
  </w:footnote>
  <w:footnote w:type="continuationSeparator" w:id="0">
    <w:p w14:paraId="759E4329" w14:textId="77777777" w:rsidR="007E4BAD" w:rsidRDefault="007E4BAD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FBE9679" w14:textId="77777777" w:rsidR="0004620E" w:rsidRPr="00032A4A" w:rsidRDefault="0004620E" w:rsidP="0004620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D9F9CC9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4EBC88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3B4BB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D72E" w14:textId="77777777" w:rsidR="001E5003" w:rsidRDefault="001E50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6FC8" w14:textId="77777777" w:rsidR="001E5003" w:rsidRDefault="001E50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22AC" w14:textId="37F38928" w:rsidR="00032A4A" w:rsidRPr="00584CAA" w:rsidRDefault="00032A4A" w:rsidP="00032A4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A773C9">
      <w:rPr>
        <w:rFonts w:ascii="Garamond" w:hAnsi="Garamond" w:cs="Garamond"/>
        <w:b/>
        <w:bCs/>
        <w:sz w:val="20"/>
        <w:szCs w:val="20"/>
      </w:rPr>
      <w:t>5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7D1D190" w14:textId="77777777" w:rsidR="00032A4A" w:rsidRPr="00584CAA" w:rsidRDefault="00032A4A" w:rsidP="00032A4A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podmiotu </w:t>
    </w:r>
    <w:r>
      <w:rPr>
        <w:rFonts w:ascii="Garamond" w:hAnsi="Garamond" w:cs="Garamond"/>
        <w:sz w:val="20"/>
        <w:szCs w:val="20"/>
      </w:rPr>
      <w:br/>
      <w:t>udostępniającego zasoby</w:t>
    </w:r>
  </w:p>
  <w:p w14:paraId="27615A2E" w14:textId="77777777" w:rsidR="00032A4A" w:rsidRDefault="00032A4A" w:rsidP="00032A4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32A4A"/>
    <w:rsid w:val="0004620E"/>
    <w:rsid w:val="000730EB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1D3E34"/>
    <w:rsid w:val="001E5003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6A93"/>
    <w:rsid w:val="0038720E"/>
    <w:rsid w:val="003A437C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C5F8E"/>
    <w:rsid w:val="009108CF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A773C9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BF6A2F"/>
    <w:rsid w:val="00C61E14"/>
    <w:rsid w:val="00CB1324"/>
    <w:rsid w:val="00D3576A"/>
    <w:rsid w:val="00D729F0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861CC"/>
    <w:rsid w:val="00EC015D"/>
    <w:rsid w:val="00EC2CFE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416B0"/>
  <w15:docId w15:val="{D51552AD-349B-4724-A3B9-2748E2D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24577-E1AD-4E0B-8F9B-39965128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4564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2</cp:revision>
  <dcterms:created xsi:type="dcterms:W3CDTF">2023-06-19T09:06:00Z</dcterms:created>
  <dcterms:modified xsi:type="dcterms:W3CDTF">2023-06-19T09:06:00Z</dcterms:modified>
</cp:coreProperties>
</file>